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8C" w:rsidRDefault="00BB0F8C" w:rsidP="00BB0F8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object w:dxaOrig="1555" w:dyaOrig="1353">
          <v:rect id="rectole0000000000" o:spid="_x0000_i1025" style="width:78pt;height:67.5pt" o:ole="" o:preferrelative="t" stroked="f">
            <v:imagedata r:id="rId4" o:title=""/>
          </v:rect>
          <o:OLEObject Type="Embed" ProgID="StaticMetafile" ShapeID="rectole0000000000" DrawAspect="Content" ObjectID="_1703665573" r:id="rId5"/>
        </w:objec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</w:t>
      </w:r>
    </w:p>
    <w:p w:rsidR="00BB0F8C" w:rsidRPr="00DC216E" w:rsidRDefault="00BB0F8C" w:rsidP="00BB0F8C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DC21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>PATVIRTINTA:</w:t>
      </w:r>
    </w:p>
    <w:p w:rsidR="00BB0F8C" w:rsidRPr="00DC216E" w:rsidRDefault="00BB0F8C" w:rsidP="00BB0F8C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Smilgių  kultūros centro</w:t>
      </w:r>
    </w:p>
    <w:p w:rsidR="00BB0F8C" w:rsidRPr="00DC216E" w:rsidRDefault="00BB0F8C" w:rsidP="00BB0F8C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direktorės 2021 spalio mėn. 11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d.</w:t>
      </w:r>
    </w:p>
    <w:p w:rsidR="00BB0F8C" w:rsidRPr="00DC216E" w:rsidRDefault="00BB0F8C" w:rsidP="00BB0F8C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įsakymu  Nr. OV – </w:t>
      </w:r>
    </w:p>
    <w:p w:rsidR="00BB0F8C" w:rsidRDefault="00BB0F8C" w:rsidP="00BB0F8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0F8C" w:rsidRDefault="00BB0F8C" w:rsidP="00BB0F8C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Panevėžio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Smilgių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kultūros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centro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2021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metų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lapkričio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mėn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BB0F8C" w:rsidRDefault="00BB0F8C" w:rsidP="00BB0F8C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darbo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planas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BB0F8C" w:rsidRDefault="00BB0F8C" w:rsidP="00BB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0F8C" w:rsidRDefault="00BB0F8C" w:rsidP="00BB0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1"/>
        <w:gridCol w:w="992"/>
        <w:gridCol w:w="4536"/>
        <w:gridCol w:w="1417"/>
        <w:gridCol w:w="1575"/>
      </w:tblGrid>
      <w:tr w:rsidR="00BB0F8C" w:rsidRPr="00F06094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F06094" w:rsidRDefault="00BB0F8C" w:rsidP="00F1450C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Diena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F06094" w:rsidRDefault="00BB0F8C" w:rsidP="00F1450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Valanda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F8C" w:rsidRPr="00F06094" w:rsidRDefault="00BB0F8C" w:rsidP="00F1450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hAnsi="Times New Roman" w:cs="Times New Roman"/>
                <w:b/>
              </w:rPr>
              <w:t>Renginio</w:t>
            </w:r>
            <w:proofErr w:type="spellEnd"/>
            <w:r w:rsidRPr="00F060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094">
              <w:rPr>
                <w:rFonts w:ascii="Times New Roman" w:hAnsi="Times New Roman" w:cs="Times New Roman"/>
                <w:b/>
              </w:rPr>
              <w:t>trukmė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F0609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Renginys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F0609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Vieta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F06094" w:rsidRDefault="00BB0F8C" w:rsidP="00F1450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Atsakingas</w:t>
            </w:r>
            <w:proofErr w:type="spellEnd"/>
            <w:r w:rsidRPr="00F0609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B0F8C" w:rsidRPr="00F06094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1D4394" w:rsidRDefault="00BB0F8C" w:rsidP="00F1450C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439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F4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1D4394" w:rsidRDefault="002F42C5" w:rsidP="00F145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0F8C" w:rsidRPr="001D4394" w:rsidRDefault="00BB0F8C" w:rsidP="00F1450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94">
              <w:rPr>
                <w:rFonts w:ascii="Times New Roman" w:hAnsi="Times New Roman" w:cs="Times New Roman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2C5" w:rsidRPr="002F42C5" w:rsidRDefault="002F42C5" w:rsidP="002F42C5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psichologe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proofErr w:type="gram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draugystei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reikia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pastangų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?’’ I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dalis</w:t>
            </w:r>
            <w:proofErr w:type="spellEnd"/>
          </w:p>
          <w:p w:rsidR="00BB0F8C" w:rsidRPr="003F3892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>milgių</w:t>
            </w:r>
            <w:proofErr w:type="spellEnd"/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2C5">
              <w:rPr>
                <w:rFonts w:ascii="Times New Roman" w:eastAsia="Calibri" w:hAnsi="Times New Roman" w:cs="Times New Roman"/>
                <w:sz w:val="24"/>
                <w:szCs w:val="24"/>
              </w:rPr>
              <w:t>Sujetų</w:t>
            </w:r>
            <w:proofErr w:type="spellEnd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1D4394" w:rsidRDefault="002F42C5" w:rsidP="002F42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Juškienė</w:t>
            </w:r>
            <w:proofErr w:type="spellEnd"/>
          </w:p>
        </w:tc>
      </w:tr>
      <w:tr w:rsidR="006845AB" w:rsidRPr="000430D7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5AB" w:rsidRPr="000430D7" w:rsidRDefault="006845AB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AB" w:rsidRPr="000430D7" w:rsidRDefault="00B11BC0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6EBA" w:rsidRPr="000430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5AB" w:rsidRPr="000430D7" w:rsidRDefault="006845AB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5AB" w:rsidRPr="000430D7" w:rsidRDefault="00411E30" w:rsidP="00411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Rudens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366EBA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opietė</w:t>
            </w:r>
            <w:proofErr w:type="spellEnd"/>
            <w:r w:rsidR="00366EBA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EBA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bendruomenei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Rudeninių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puokščių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konkursas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pramoginės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muzikos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koncertas</w:t>
            </w:r>
            <w:proofErr w:type="spellEnd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onkurso</w:t>
            </w:r>
            <w:proofErr w:type="spellEnd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proofErr w:type="spellStart"/>
            <w:proofErr w:type="gramEnd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Žydintis</w:t>
            </w:r>
            <w:proofErr w:type="spellEnd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kaimas</w:t>
            </w:r>
            <w:proofErr w:type="spellEnd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apdovanojimai</w:t>
            </w:r>
            <w:proofErr w:type="spellEnd"/>
            <w:r w:rsidR="006845AB" w:rsidRPr="00043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AB" w:rsidRPr="000430D7" w:rsidRDefault="006845AB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430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AB" w:rsidRPr="000430D7" w:rsidRDefault="006845AB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430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Audronė </w:t>
            </w:r>
            <w:proofErr w:type="spellStart"/>
            <w:r w:rsidRPr="000430D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7755F3" w:rsidRPr="00C638EB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5F3" w:rsidRPr="00C638EB" w:rsidRDefault="008859DB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5F3" w:rsidRPr="00C638EB" w:rsidRDefault="007755F3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5F3" w:rsidRPr="00C638EB" w:rsidRDefault="007755F3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1,5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5F3" w:rsidRPr="00C638EB" w:rsidRDefault="007755F3" w:rsidP="006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Kraštietės</w:t>
            </w:r>
            <w:proofErr w:type="spellEnd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Aldonos</w:t>
            </w:r>
            <w:proofErr w:type="spellEnd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Liutkevičienės</w:t>
            </w:r>
            <w:proofErr w:type="spellEnd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poezijos</w:t>
            </w:r>
            <w:proofErr w:type="spellEnd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vakaras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5F3" w:rsidRPr="00C638EB" w:rsidRDefault="007755F3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5F3" w:rsidRPr="00C638EB" w:rsidRDefault="007755F3" w:rsidP="00684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Nijolė Vidžiūtė</w:t>
            </w:r>
          </w:p>
        </w:tc>
      </w:tr>
      <w:tr w:rsidR="00B11BC0" w:rsidRPr="00D23EC4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BC0" w:rsidRDefault="00B11BC0" w:rsidP="00B1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BC0" w:rsidRDefault="00B11BC0" w:rsidP="00B1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BC0" w:rsidRDefault="00B11BC0" w:rsidP="00B1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1BC0" w:rsidRPr="00D23EC4" w:rsidRDefault="00B11BC0" w:rsidP="00B1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programa „Nuo krašto ir raštas“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BC0" w:rsidRPr="00D23EC4" w:rsidRDefault="00B11BC0" w:rsidP="00B1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milgių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Sujetų</w:t>
            </w:r>
            <w:proofErr w:type="spellEnd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BC0" w:rsidRPr="001D4394" w:rsidRDefault="00B11BC0" w:rsidP="00B11BC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Juškienė</w:t>
            </w:r>
            <w:proofErr w:type="spellEnd"/>
          </w:p>
        </w:tc>
      </w:tr>
      <w:tr w:rsidR="003A4066" w:rsidRPr="00C638EB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066" w:rsidRPr="00C638EB" w:rsidRDefault="00871E82" w:rsidP="003A4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C638EB" w:rsidRDefault="003A4066" w:rsidP="003A4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066" w:rsidRPr="00C638EB" w:rsidRDefault="003A4066" w:rsidP="003A4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1,5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066" w:rsidRPr="00C638EB" w:rsidRDefault="003A4066" w:rsidP="003A4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Padėkos vakaras „Gerumo šviesa“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C638EB" w:rsidRDefault="003A4066" w:rsidP="003A4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C638EB" w:rsidRDefault="003A4066" w:rsidP="003A4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Audronė </w:t>
            </w:r>
            <w:proofErr w:type="spellStart"/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3A4066" w:rsidRPr="00D23EC4" w:rsidTr="006845AB">
        <w:trPr>
          <w:trHeight w:val="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066" w:rsidRPr="00D23EC4" w:rsidRDefault="003A4066" w:rsidP="003A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D23EC4" w:rsidRDefault="003A4066" w:rsidP="003A40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066" w:rsidRPr="00D23EC4" w:rsidRDefault="003A4066" w:rsidP="003A40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066" w:rsidRPr="002F42C5" w:rsidRDefault="003A4066" w:rsidP="003A4066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psichologe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proofErr w:type="gram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draugystei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reikia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pastangų</w:t>
            </w:r>
            <w:proofErr w:type="spellEnd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?’’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2C5">
              <w:rPr>
                <w:rFonts w:ascii="Times New Roman" w:eastAsia="Times New Roman" w:hAnsi="Times New Roman" w:cs="Times New Roman"/>
                <w:sz w:val="24"/>
                <w:szCs w:val="24"/>
              </w:rPr>
              <w:t>dalis</w:t>
            </w:r>
            <w:proofErr w:type="spellEnd"/>
          </w:p>
          <w:p w:rsidR="003A4066" w:rsidRPr="00D23EC4" w:rsidRDefault="003A4066" w:rsidP="003A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D23EC4" w:rsidRDefault="003A4066" w:rsidP="003A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milgių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Sujetų</w:t>
            </w:r>
            <w:proofErr w:type="spellEnd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1D4394" w:rsidRDefault="003A4066" w:rsidP="003A406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Juškienė</w:t>
            </w:r>
            <w:proofErr w:type="spellEnd"/>
          </w:p>
        </w:tc>
      </w:tr>
      <w:tr w:rsidR="003A4066" w:rsidRPr="00D23EC4" w:rsidTr="006845A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066" w:rsidRPr="00D23EC4" w:rsidRDefault="003A4066" w:rsidP="003A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D23EC4" w:rsidRDefault="003A4066" w:rsidP="003A40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066" w:rsidRDefault="003A4066" w:rsidP="003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val.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066" w:rsidRPr="00D23EC4" w:rsidRDefault="003A4066" w:rsidP="003A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pramoginės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D23EC4" w:rsidRDefault="003A4066" w:rsidP="003A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milgių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Sujetų</w:t>
            </w:r>
            <w:proofErr w:type="spellEnd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C4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66" w:rsidRPr="001D4394" w:rsidRDefault="003A4066" w:rsidP="003A406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Juškienė</w:t>
            </w:r>
            <w:proofErr w:type="spellEnd"/>
          </w:p>
        </w:tc>
      </w:tr>
    </w:tbl>
    <w:p w:rsidR="00BB0F8C" w:rsidRPr="00D23EC4" w:rsidRDefault="00BB0F8C" w:rsidP="00BB0F8C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Dalyvavimas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rajono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regiono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šalies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tarptautiniuose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renginiuose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lapkričio</w:t>
      </w:r>
      <w:proofErr w:type="spellEnd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b/>
          <w:sz w:val="24"/>
          <w:szCs w:val="24"/>
        </w:rPr>
        <w:t>mėnesį</w:t>
      </w:r>
      <w:proofErr w:type="spellEnd"/>
    </w:p>
    <w:p w:rsidR="00BB0F8C" w:rsidRPr="00D23EC4" w:rsidRDefault="00BB0F8C" w:rsidP="00BB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955"/>
        <w:gridCol w:w="3857"/>
        <w:gridCol w:w="2264"/>
        <w:gridCol w:w="2104"/>
      </w:tblGrid>
      <w:tr w:rsidR="00BB0F8C" w:rsidRPr="00D23EC4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717A" w:rsidRPr="006A717A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Pr="006A717A" w:rsidRDefault="006A717A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Pr="006A717A" w:rsidRDefault="006A717A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Pr="006A717A" w:rsidRDefault="006A717A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Perekšlių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padalinio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Saulėgrįža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premjera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Litvomanai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Pr="006A717A" w:rsidRDefault="006A717A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Pakruojis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Pr="006A717A" w:rsidRDefault="006A717A" w:rsidP="00F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Audronė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Palionienė</w:t>
            </w:r>
            <w:proofErr w:type="spellEnd"/>
          </w:p>
        </w:tc>
      </w:tr>
      <w:tr w:rsidR="00BB0F8C" w:rsidRPr="00D23EC4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6A717A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6A717A" w:rsidP="00F1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Smilgių kultūros centro liaudiškos muzik</w:t>
            </w:r>
            <w:r w:rsidR="006A71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os kapelų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dalyvavimas Panevėžio rajono kapelų</w:t>
            </w:r>
            <w:r w:rsidR="006A71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šventėje – varžytuvėse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Kapelmaušis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2021“</w:t>
            </w:r>
            <w:r w:rsidRPr="00D23E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6A717A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Panevėžys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arena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Alvydas Čepauskas</w:t>
            </w:r>
          </w:p>
        </w:tc>
      </w:tr>
      <w:tr w:rsidR="001C2B24" w:rsidRPr="00D23EC4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B24" w:rsidRDefault="001C2B24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B24" w:rsidRDefault="001C2B24" w:rsidP="00F1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B24" w:rsidRDefault="001C2B24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Perekšlių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padalinio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Saulėgrįža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premjera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Litvomanai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B24" w:rsidRDefault="001C2B24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Pakruojo sinagoga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B24" w:rsidRDefault="001C2B24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6A717A" w:rsidRPr="00D23EC4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2C2084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6A71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2C2084" w:rsidP="00F1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2C2084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Smilgių kultūros centro Perekšlių padalinio pučiamųjų instrumentų orkestro „Saulutė“ dalyvavimas XXI Lietuvos pučiamųjų instrumentų orkestrų čempionate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2C2084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Palanga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2C2084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  <w:tr w:rsidR="006A717A" w:rsidRPr="00D23EC4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6A717A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6A717A" w:rsidP="00F1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6A717A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Smilgių kultūros centro liaudiškos muzikos kapelos „Aušrinė“  dalyvavimas kapelų šventėje „Griežk,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smuikeli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6A717A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Kuršėnai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17A" w:rsidRDefault="006A717A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Alvydas Čepauskas</w:t>
            </w:r>
          </w:p>
        </w:tc>
      </w:tr>
      <w:tr w:rsidR="00580A79" w:rsidRPr="00D23EC4" w:rsidTr="00727888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79" w:rsidRDefault="00580A79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79" w:rsidRDefault="00580A79" w:rsidP="00F14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79" w:rsidRDefault="00580A79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Smilgių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Perekšlių</w:t>
            </w:r>
            <w:proofErr w:type="spellEnd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17A">
              <w:rPr>
                <w:rFonts w:ascii="Times New Roman" w:eastAsia="Times New Roman" w:hAnsi="Times New Roman" w:cs="Times New Roman"/>
                <w:sz w:val="24"/>
                <w:szCs w:val="24"/>
              </w:rPr>
              <w:t>padalin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Saulėgrįža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mėgėjų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festivalyje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Šiaudinė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skrybėlė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79" w:rsidRDefault="00580A79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A79" w:rsidRDefault="00580A79" w:rsidP="00F1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Audronė Palionienė</w:t>
            </w:r>
            <w:bookmarkStart w:id="0" w:name="_GoBack"/>
            <w:bookmarkEnd w:id="0"/>
          </w:p>
        </w:tc>
      </w:tr>
    </w:tbl>
    <w:p w:rsidR="00BB0F8C" w:rsidRPr="00D23EC4" w:rsidRDefault="00BB0F8C" w:rsidP="00BB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BB0F8C" w:rsidRPr="00D23EC4" w:rsidRDefault="00BB0F8C" w:rsidP="00BB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23EC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metų lapkričio</w:t>
      </w:r>
      <w:r w:rsidRPr="00D23EC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mėnesio parodos</w:t>
      </w:r>
    </w:p>
    <w:p w:rsidR="00BB0F8C" w:rsidRPr="00D23EC4" w:rsidRDefault="00BB0F8C" w:rsidP="00BB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010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1054"/>
        <w:gridCol w:w="4029"/>
        <w:gridCol w:w="2093"/>
        <w:gridCol w:w="2055"/>
      </w:tblGrid>
      <w:tr w:rsidR="00BB0F8C" w:rsidRPr="00D23EC4" w:rsidTr="00727888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Laikas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Paroda (parašyti iki kada veiks)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D23EC4" w:rsidRDefault="00BB0F8C" w:rsidP="00F1450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Atsakingas(-i)</w:t>
            </w:r>
          </w:p>
        </w:tc>
      </w:tr>
      <w:tr w:rsidR="00BB0F8C" w:rsidRPr="00C638EB" w:rsidTr="007278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2F42C5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7-30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BB0F8C" w:rsidP="00F145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8.00</w:t>
            </w:r>
          </w:p>
          <w:p w:rsidR="00BB0F8C" w:rsidRPr="00C638EB" w:rsidRDefault="00BB0F8C" w:rsidP="00F145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17.0</w:t>
            </w: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BB0F8C" w:rsidRPr="00C638EB" w:rsidRDefault="00BB0F8C" w:rsidP="00F1450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2F42C5" w:rsidP="00F14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Pane</w:t>
            </w:r>
            <w:r w:rsidR="00C638EB"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vėžys - laiko tėkmėje“. T</w:t>
            </w: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autodailininkų </w:t>
            </w:r>
            <w:r w:rsidR="00C638EB"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grupės </w:t>
            </w: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BB0F8C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F8C" w:rsidRPr="00C638EB" w:rsidRDefault="00BB0F8C" w:rsidP="00F14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</w:t>
            </w:r>
            <w:proofErr w:type="spellEnd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Baktienė</w:t>
            </w:r>
            <w:proofErr w:type="spellEnd"/>
          </w:p>
        </w:tc>
      </w:tr>
      <w:tr w:rsidR="00BB0F8C" w:rsidRPr="00C638EB" w:rsidTr="0072788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2F42C5" w:rsidP="00F1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7-30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BB0F8C" w:rsidP="00F145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8.00</w:t>
            </w:r>
            <w:r w:rsidR="002F42C5"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  <w:p w:rsidR="00BB0F8C" w:rsidRPr="00C638EB" w:rsidRDefault="00BB0F8C" w:rsidP="00F145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17.0</w:t>
            </w:r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BB0F8C" w:rsidRPr="00C638EB" w:rsidRDefault="00BB0F8C" w:rsidP="00F1450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2F42C5" w:rsidP="00F14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Saulėtekio pagrindinės mokyklos dailės būre</w:t>
            </w:r>
            <w:r w:rsidR="00366EBA"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lio moksleivių tapybos darbų</w:t>
            </w: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paroda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2F42C5" w:rsidP="00F14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8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F8C" w:rsidRPr="00C638EB" w:rsidRDefault="002F42C5" w:rsidP="00F1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Audrius</w:t>
            </w:r>
            <w:proofErr w:type="spellEnd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Dervinis</w:t>
            </w:r>
            <w:proofErr w:type="spellEnd"/>
          </w:p>
        </w:tc>
      </w:tr>
    </w:tbl>
    <w:p w:rsidR="00BB0F8C" w:rsidRPr="00D23EC4" w:rsidRDefault="00BB0F8C" w:rsidP="00BB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F8C" w:rsidRPr="00D23EC4" w:rsidRDefault="00BB0F8C" w:rsidP="00BB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EC4"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 w:rsidRPr="00D2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F8C" w:rsidRPr="00D34F38" w:rsidRDefault="00BB0F8C" w:rsidP="00BB0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682" w:rsidRDefault="00A43682"/>
    <w:sectPr w:rsidR="00A4368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D"/>
    <w:rsid w:val="000430D7"/>
    <w:rsid w:val="000F022D"/>
    <w:rsid w:val="001C2B24"/>
    <w:rsid w:val="002C2084"/>
    <w:rsid w:val="002F42C5"/>
    <w:rsid w:val="00333F45"/>
    <w:rsid w:val="00366EBA"/>
    <w:rsid w:val="003A4066"/>
    <w:rsid w:val="00411E30"/>
    <w:rsid w:val="00580A79"/>
    <w:rsid w:val="006845AB"/>
    <w:rsid w:val="006A717A"/>
    <w:rsid w:val="00727888"/>
    <w:rsid w:val="007755F3"/>
    <w:rsid w:val="00871E82"/>
    <w:rsid w:val="008859DB"/>
    <w:rsid w:val="00A43682"/>
    <w:rsid w:val="00B11BC0"/>
    <w:rsid w:val="00BB0F8C"/>
    <w:rsid w:val="00C638EB"/>
    <w:rsid w:val="00D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BB6B-DEC5-41ED-8E5E-045F3F83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0F8C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B0F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2157</Words>
  <Characters>1230</Characters>
  <Application>Microsoft Office Word</Application>
  <DocSecurity>0</DocSecurity>
  <Lines>10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21</cp:revision>
  <dcterms:created xsi:type="dcterms:W3CDTF">2021-10-12T06:30:00Z</dcterms:created>
  <dcterms:modified xsi:type="dcterms:W3CDTF">2022-01-14T09:40:00Z</dcterms:modified>
</cp:coreProperties>
</file>